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86D8" w14:textId="77777777" w:rsidR="00E3459D" w:rsidRDefault="00E3459D" w:rsidP="00E3459D">
      <w:pPr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7A02F7C" wp14:editId="174A7753">
            <wp:extent cx="1532466" cy="413131"/>
            <wp:effectExtent l="0" t="0" r="0" b="6350"/>
            <wp:docPr id="9" name="Image 9" descr="D:\ACTIVITES\HISTOIRE_PATRIMOINE\Asso Histoire_Patrimoine_Hillion\Eléments juridiques\Blason_logo_cachet\documents définitifs\logo-en-tête-noir-et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TIVITES\HISTOIRE_PATRIMOINE\Asso Histoire_Patrimoine_Hillion\Eléments juridiques\Blason_logo_cachet\documents définitifs\logo-en-tête-noir-et-bla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19" cy="4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C20C" w14:textId="77777777" w:rsidR="003803DA" w:rsidRPr="00642ED4" w:rsidRDefault="00E3459D" w:rsidP="003803DA">
      <w:pPr>
        <w:jc w:val="center"/>
        <w:rPr>
          <w:b/>
          <w:sz w:val="40"/>
          <w:szCs w:val="40"/>
        </w:rPr>
      </w:pPr>
      <w:r w:rsidRPr="00642ED4">
        <w:rPr>
          <w:b/>
          <w:sz w:val="40"/>
          <w:szCs w:val="40"/>
        </w:rPr>
        <w:t>B</w:t>
      </w:r>
      <w:r w:rsidR="003803DA" w:rsidRPr="00642ED4">
        <w:rPr>
          <w:b/>
          <w:sz w:val="40"/>
          <w:szCs w:val="40"/>
        </w:rPr>
        <w:t>ulletin d’adhésion</w:t>
      </w:r>
    </w:p>
    <w:p w14:paraId="2584F4F7" w14:textId="3CD5BFC6" w:rsidR="003803DA" w:rsidRPr="00642ED4" w:rsidRDefault="00626921">
      <w:pPr>
        <w:rPr>
          <w:b/>
          <w:i/>
          <w:sz w:val="28"/>
          <w:szCs w:val="28"/>
        </w:rPr>
      </w:pPr>
      <w:r w:rsidRPr="00E86978">
        <w:rPr>
          <w:b/>
          <w:i/>
          <w:sz w:val="28"/>
          <w:szCs w:val="28"/>
        </w:rPr>
        <w:t>Exercice</w:t>
      </w:r>
      <w:r w:rsidR="006161EA">
        <w:rPr>
          <w:b/>
          <w:i/>
          <w:sz w:val="28"/>
          <w:szCs w:val="28"/>
        </w:rPr>
        <w:t xml:space="preserve"> 2</w:t>
      </w:r>
      <w:r w:rsidR="009C0424">
        <w:rPr>
          <w:b/>
          <w:i/>
          <w:sz w:val="28"/>
          <w:szCs w:val="28"/>
        </w:rPr>
        <w:t>020</w:t>
      </w:r>
      <w:r w:rsidR="006161EA">
        <w:rPr>
          <w:b/>
          <w:i/>
          <w:sz w:val="28"/>
          <w:szCs w:val="28"/>
        </w:rPr>
        <w:t>-20</w:t>
      </w:r>
      <w:r w:rsidR="007554B2">
        <w:rPr>
          <w:b/>
          <w:i/>
          <w:sz w:val="28"/>
          <w:szCs w:val="28"/>
        </w:rPr>
        <w:t>2</w:t>
      </w:r>
      <w:r w:rsidR="009C0424">
        <w:rPr>
          <w:b/>
          <w:i/>
          <w:sz w:val="28"/>
          <w:szCs w:val="28"/>
        </w:rPr>
        <w:t>1</w:t>
      </w:r>
      <w:r w:rsidR="00642ED4" w:rsidRPr="00642ED4">
        <w:rPr>
          <w:b/>
          <w:i/>
          <w:sz w:val="28"/>
          <w:szCs w:val="28"/>
          <w:vertAlign w:val="superscript"/>
        </w:rPr>
        <w:t>*</w:t>
      </w:r>
    </w:p>
    <w:p w14:paraId="78B680D1" w14:textId="77777777" w:rsidR="003803DA" w:rsidRPr="00E86978" w:rsidRDefault="003803DA" w:rsidP="00C27839">
      <w:pPr>
        <w:spacing w:after="0" w:line="240" w:lineRule="auto"/>
      </w:pPr>
      <w:r w:rsidRPr="00E86978">
        <w:t>Nom</w:t>
      </w:r>
      <w:proofErr w:type="gramStart"/>
      <w:r w:rsidRPr="00E86978">
        <w:t> :…</w:t>
      </w:r>
      <w:proofErr w:type="gramEnd"/>
      <w:r w:rsidRPr="00E86978">
        <w:t>……………………………………………………</w:t>
      </w:r>
      <w:r w:rsidR="00E0300A" w:rsidRPr="00E86978">
        <w:t>……………………………</w:t>
      </w:r>
      <w:r w:rsidR="005353F0" w:rsidRPr="00E86978">
        <w:t>.</w:t>
      </w:r>
      <w:r w:rsidRPr="00E86978">
        <w:t>Prénom :</w:t>
      </w:r>
      <w:r w:rsidR="005353F0" w:rsidRPr="00E86978">
        <w:t>……….………..</w:t>
      </w:r>
      <w:r w:rsidRPr="00E86978">
        <w:t>……………………………</w:t>
      </w:r>
      <w:r w:rsidR="005353F0" w:rsidRPr="00E86978">
        <w:t>…..…</w:t>
      </w:r>
      <w:r w:rsidR="00E86978">
        <w:t>…</w:t>
      </w:r>
    </w:p>
    <w:p w14:paraId="0C78D102" w14:textId="77777777" w:rsidR="00E0300A" w:rsidRPr="00E86978" w:rsidRDefault="00E0300A" w:rsidP="00C27839">
      <w:pPr>
        <w:spacing w:after="0" w:line="240" w:lineRule="auto"/>
      </w:pPr>
      <w:r w:rsidRPr="00E86978">
        <w:t xml:space="preserve">Nom du conjoint </w:t>
      </w:r>
      <w:r w:rsidR="005353F0" w:rsidRPr="00E86978">
        <w:t>(</w:t>
      </w:r>
      <w:r w:rsidR="00E86978">
        <w:t xml:space="preserve">si cotisation </w:t>
      </w:r>
      <w:r w:rsidRPr="00E86978">
        <w:t>couple</w:t>
      </w:r>
      <w:proofErr w:type="gramStart"/>
      <w:r w:rsidR="005353F0" w:rsidRPr="00E86978">
        <w:t>)</w:t>
      </w:r>
      <w:r w:rsidRPr="00E86978">
        <w:t>:…</w:t>
      </w:r>
      <w:proofErr w:type="gramEnd"/>
      <w:r w:rsidRPr="00E86978">
        <w:t>…………………………………</w:t>
      </w:r>
      <w:r w:rsidR="00E86978">
        <w:t>…………</w:t>
      </w:r>
      <w:r w:rsidR="005353F0" w:rsidRPr="00E86978">
        <w:t>.</w:t>
      </w:r>
      <w:r w:rsidRPr="00E86978">
        <w:t>Prénom :………</w:t>
      </w:r>
      <w:r w:rsidR="00E86978">
        <w:t>………………..…………………</w:t>
      </w:r>
    </w:p>
    <w:p w14:paraId="11F6EF9A" w14:textId="77777777" w:rsidR="003803DA" w:rsidRPr="00E86978" w:rsidRDefault="003803DA" w:rsidP="00C27839">
      <w:pPr>
        <w:spacing w:after="0" w:line="240" w:lineRule="auto"/>
      </w:pPr>
      <w:r w:rsidRPr="00E86978">
        <w:t>Adresse</w:t>
      </w:r>
      <w:proofErr w:type="gramStart"/>
      <w:r w:rsidRPr="00E86978">
        <w:t> :…</w:t>
      </w:r>
      <w:proofErr w:type="gramEnd"/>
      <w:r w:rsidRPr="00E86978">
        <w:t>………………………………………………………………………………………………</w:t>
      </w:r>
      <w:r w:rsidR="005353F0" w:rsidRPr="00E86978">
        <w:t>………………………………….</w:t>
      </w:r>
      <w:r w:rsidRPr="00E86978">
        <w:t>……</w:t>
      </w:r>
      <w:r w:rsidR="00376AD9" w:rsidRPr="00E86978">
        <w:t>……</w:t>
      </w:r>
      <w:r w:rsidR="00E86978">
        <w:t>………</w:t>
      </w:r>
    </w:p>
    <w:p w14:paraId="4952B16C" w14:textId="77777777" w:rsidR="003803DA" w:rsidRPr="00E86978" w:rsidRDefault="003803DA" w:rsidP="00C27839">
      <w:pPr>
        <w:spacing w:after="0" w:line="240" w:lineRule="auto"/>
      </w:pPr>
      <w:r w:rsidRPr="00E86978">
        <w:t>Code postal</w:t>
      </w:r>
      <w:proofErr w:type="gramStart"/>
      <w:r w:rsidRPr="00E86978">
        <w:t> :…</w:t>
      </w:r>
      <w:proofErr w:type="gramEnd"/>
      <w:r w:rsidRPr="00E86978">
        <w:t>……………………</w:t>
      </w:r>
      <w:r w:rsidR="00376AD9" w:rsidRPr="00E86978">
        <w:t>…………………..</w:t>
      </w:r>
      <w:r w:rsidRPr="00E86978">
        <w:t>Ville :………</w:t>
      </w:r>
      <w:r w:rsidR="005353F0" w:rsidRPr="00E86978">
        <w:t>………………………………….</w:t>
      </w:r>
      <w:r w:rsidRPr="00E86978">
        <w:t>………………………………</w:t>
      </w:r>
      <w:r w:rsidR="00376AD9" w:rsidRPr="00E86978">
        <w:t>…………</w:t>
      </w:r>
      <w:r w:rsidR="00E86978">
        <w:t>………</w:t>
      </w:r>
    </w:p>
    <w:p w14:paraId="046D6B35" w14:textId="77777777" w:rsidR="003803DA" w:rsidRPr="00E86978" w:rsidRDefault="003803DA" w:rsidP="00C27839">
      <w:pPr>
        <w:spacing w:after="0" w:line="240" w:lineRule="auto"/>
      </w:pPr>
      <w:r w:rsidRPr="00E86978">
        <w:t>Téléphone</w:t>
      </w:r>
      <w:proofErr w:type="gramStart"/>
      <w:r w:rsidRPr="00E86978">
        <w:t> :…</w:t>
      </w:r>
      <w:proofErr w:type="gramEnd"/>
      <w:r w:rsidRPr="00E86978">
        <w:t>…………………………..</w:t>
      </w:r>
      <w:r w:rsidR="005353F0" w:rsidRPr="00E86978">
        <w:t>/………………………………..</w:t>
      </w:r>
      <w:r w:rsidR="00E86978">
        <w:t>e-</w:t>
      </w:r>
      <w:r w:rsidRPr="00E86978">
        <w:t>mail :……………………………………</w:t>
      </w:r>
      <w:r w:rsidR="00E0300A" w:rsidRPr="00E86978">
        <w:t>…….</w:t>
      </w:r>
      <w:r w:rsidRPr="00E86978">
        <w:t>@......................</w:t>
      </w:r>
      <w:r w:rsidR="00E86978">
        <w:t>...</w:t>
      </w:r>
    </w:p>
    <w:p w14:paraId="74B6841A" w14:textId="77777777" w:rsidR="00626921" w:rsidRPr="00E86978" w:rsidRDefault="00626921" w:rsidP="00626921">
      <w:pPr>
        <w:tabs>
          <w:tab w:val="left" w:pos="2268"/>
          <w:tab w:val="right" w:pos="5670"/>
        </w:tabs>
        <w:spacing w:after="0"/>
      </w:pPr>
      <w:r w:rsidRPr="00E869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06560" wp14:editId="3BCDCC85">
                <wp:simplePos x="0" y="0"/>
                <wp:positionH relativeFrom="column">
                  <wp:posOffset>2926715</wp:posOffset>
                </wp:positionH>
                <wp:positionV relativeFrom="paragraph">
                  <wp:posOffset>78317</wp:posOffset>
                </wp:positionV>
                <wp:extent cx="118110" cy="84455"/>
                <wp:effectExtent l="0" t="0" r="152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844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D2651" id="Rectangle 4" o:spid="_x0000_s1026" style="position:absolute;margin-left:230.45pt;margin-top:6.15pt;width:9.3pt;height: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" fillcolor="white [3201]" strokecolor="black [3200]"/>
            </w:pict>
          </mc:Fallback>
        </mc:AlternateContent>
      </w:r>
      <w:r w:rsidR="003803DA" w:rsidRPr="00E869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F071" wp14:editId="6DB40EFE">
                <wp:simplePos x="0" y="0"/>
                <wp:positionH relativeFrom="column">
                  <wp:posOffset>869315</wp:posOffset>
                </wp:positionH>
                <wp:positionV relativeFrom="paragraph">
                  <wp:posOffset>55668</wp:posOffset>
                </wp:positionV>
                <wp:extent cx="118533" cy="84667"/>
                <wp:effectExtent l="0" t="0" r="1524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8466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B3B4" id="Rectangle 1" o:spid="_x0000_s1026" style="position:absolute;margin-left:68.45pt;margin-top:4.4pt;width:9.35pt;height: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" fillcolor="white [3201]" strokecolor="black [3200]"/>
            </w:pict>
          </mc:Fallback>
        </mc:AlternateContent>
      </w:r>
      <w:r w:rsidR="00376AD9" w:rsidRPr="00E86978">
        <w:t xml:space="preserve">Cotisation </w:t>
      </w:r>
      <w:r w:rsidR="003803DA" w:rsidRPr="00E86978">
        <w:t xml:space="preserve">:        </w:t>
      </w:r>
      <w:r w:rsidR="008444AF" w:rsidRPr="00E86978">
        <w:t xml:space="preserve">      </w:t>
      </w:r>
      <w:r w:rsidRPr="00E86978">
        <w:t xml:space="preserve">  individuelle </w:t>
      </w:r>
      <w:r w:rsidR="006161EA">
        <w:t>25</w:t>
      </w:r>
      <w:r w:rsidR="003803DA" w:rsidRPr="00E86978">
        <w:t xml:space="preserve"> €</w:t>
      </w:r>
      <w:r w:rsidRPr="00E86978">
        <w:tab/>
        <w:t xml:space="preserve">                                </w:t>
      </w:r>
      <w:r w:rsidR="007B609A">
        <w:t xml:space="preserve">   </w:t>
      </w:r>
      <w:r w:rsidR="008444AF" w:rsidRPr="00E86978">
        <w:t xml:space="preserve"> </w:t>
      </w:r>
      <w:proofErr w:type="gramStart"/>
      <w:r w:rsidR="00DD577E">
        <w:t>couple</w:t>
      </w:r>
      <w:r w:rsidRPr="00E86978">
        <w:t>:</w:t>
      </w:r>
      <w:proofErr w:type="gramEnd"/>
      <w:r w:rsidRPr="00E86978">
        <w:t xml:space="preserve">        </w:t>
      </w:r>
      <w:r w:rsidR="00121563">
        <w:t>35</w:t>
      </w:r>
      <w:r w:rsidRPr="00E86978">
        <w:t xml:space="preserve"> €</w:t>
      </w:r>
    </w:p>
    <w:p w14:paraId="18F6CDF6" w14:textId="77777777" w:rsidR="00E86978" w:rsidRPr="00E86978" w:rsidRDefault="00626921" w:rsidP="00A70D75">
      <w:pPr>
        <w:spacing w:after="0"/>
        <w:ind w:right="-2"/>
      </w:pPr>
      <w:r w:rsidRPr="00E86978">
        <w:tab/>
      </w:r>
      <w:r w:rsidR="003803DA" w:rsidRPr="00E869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0E5A" wp14:editId="102351B7">
                <wp:simplePos x="0" y="0"/>
                <wp:positionH relativeFrom="column">
                  <wp:posOffset>869526</wp:posOffset>
                </wp:positionH>
                <wp:positionV relativeFrom="paragraph">
                  <wp:posOffset>76835</wp:posOffset>
                </wp:positionV>
                <wp:extent cx="118110" cy="84455"/>
                <wp:effectExtent l="0" t="0" r="152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844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59B4" id="Rectangle 2" o:spid="_x0000_s1026" style="position:absolute;margin-left:68.45pt;margin-top:6.05pt;width:9.3pt;height: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" fillcolor="white [3201]" strokecolor="black [3200]"/>
            </w:pict>
          </mc:Fallback>
        </mc:AlternateContent>
      </w:r>
      <w:r w:rsidRPr="00E86978">
        <w:t xml:space="preserve">            </w:t>
      </w:r>
      <w:r w:rsidR="008444AF" w:rsidRPr="00E86978">
        <w:t xml:space="preserve">    </w:t>
      </w:r>
      <w:r w:rsidR="00DD577E">
        <w:t xml:space="preserve">      </w:t>
      </w:r>
      <w:proofErr w:type="gramStart"/>
      <w:r w:rsidRPr="00E86978">
        <w:t>dons</w:t>
      </w:r>
      <w:proofErr w:type="gramEnd"/>
      <w:r w:rsidRPr="00E86978">
        <w:t> :</w:t>
      </w:r>
      <w:r w:rsidR="00DD577E">
        <w:t xml:space="preserve">   </w:t>
      </w:r>
      <w:r w:rsidRPr="00E86978">
        <w:t>…………€</w:t>
      </w:r>
      <w:r w:rsidR="00BA0A79" w:rsidRPr="00E86978">
        <w:t xml:space="preserve">           </w:t>
      </w:r>
    </w:p>
    <w:p w14:paraId="4F481B3A" w14:textId="77777777" w:rsidR="003803DA" w:rsidRPr="00E86978" w:rsidRDefault="006161EA" w:rsidP="00A70D75">
      <w:pPr>
        <w:spacing w:after="0"/>
        <w:ind w:right="-2"/>
      </w:pPr>
      <w:r>
        <w:t xml:space="preserve">La cotisation inclut les deux Bulletins </w:t>
      </w:r>
      <w:r w:rsidR="0063235F">
        <w:t xml:space="preserve">annuels </w:t>
      </w:r>
      <w:r>
        <w:t>de l’association (hors frais d’expédition)</w:t>
      </w:r>
      <w:r w:rsidR="00BA0A79" w:rsidRPr="00E86978">
        <w:t xml:space="preserve">              </w:t>
      </w:r>
    </w:p>
    <w:p w14:paraId="1C495724" w14:textId="77777777" w:rsidR="00626921" w:rsidRDefault="003803DA" w:rsidP="00626921">
      <w:pPr>
        <w:spacing w:after="0" w:line="240" w:lineRule="auto"/>
      </w:pPr>
      <w:r w:rsidRPr="00E86978">
        <w:t>Chèque à libeller au n</w:t>
      </w:r>
      <w:r w:rsidR="00BA0A79" w:rsidRPr="00E86978">
        <w:t>om de</w:t>
      </w:r>
      <w:proofErr w:type="gramStart"/>
      <w:r w:rsidR="00BA0A79" w:rsidRPr="00E86978">
        <w:t xml:space="preserve"> «</w:t>
      </w:r>
      <w:r w:rsidR="00B239C1" w:rsidRPr="00E86978">
        <w:t>Histoire</w:t>
      </w:r>
      <w:proofErr w:type="gramEnd"/>
      <w:r w:rsidR="00B239C1" w:rsidRPr="00E86978">
        <w:t xml:space="preserve"> et </w:t>
      </w:r>
      <w:r w:rsidR="00C27839" w:rsidRPr="00E86978">
        <w:t>Patrimoine</w:t>
      </w:r>
      <w:r w:rsidRPr="00E86978">
        <w:t> </w:t>
      </w:r>
      <w:r w:rsidR="00921E04" w:rsidRPr="00E86978">
        <w:t>de Hillion</w:t>
      </w:r>
      <w:r w:rsidRPr="00E86978">
        <w:t>»</w:t>
      </w:r>
      <w:r w:rsidR="00376AD9" w:rsidRPr="00E86978">
        <w:t xml:space="preserve"> </w:t>
      </w:r>
      <w:r w:rsidR="005A352F" w:rsidRPr="00E86978">
        <w:t>et à adresser au trésorier</w:t>
      </w:r>
      <w:r w:rsidR="00BA0A79" w:rsidRPr="00E86978">
        <w:t>.</w:t>
      </w:r>
      <w:r w:rsidR="005A352F" w:rsidRPr="00E86978">
        <w:t> </w:t>
      </w:r>
    </w:p>
    <w:p w14:paraId="44A0B61A" w14:textId="77777777" w:rsidR="00121563" w:rsidRPr="00E86978" w:rsidRDefault="00121563" w:rsidP="00626921">
      <w:pPr>
        <w:spacing w:after="0" w:line="240" w:lineRule="auto"/>
      </w:pPr>
    </w:p>
    <w:p w14:paraId="6476DBDC" w14:textId="77777777" w:rsidR="00A410AE" w:rsidRPr="00E86978" w:rsidRDefault="00A410AE" w:rsidP="00626921">
      <w:pPr>
        <w:spacing w:after="0" w:line="240" w:lineRule="auto"/>
        <w:rPr>
          <w:i/>
        </w:rPr>
      </w:pPr>
      <w:r w:rsidRPr="00E86978">
        <w:rPr>
          <w:i/>
        </w:rPr>
        <w:t>Le montant de votre don est déductible de vos impôts. Soit 66 % du montant dans la limite de 20 % de votre revenu net imposable.</w:t>
      </w:r>
    </w:p>
    <w:p w14:paraId="3EDD6DA6" w14:textId="77777777" w:rsidR="00626921" w:rsidRPr="00E86978" w:rsidRDefault="00626921" w:rsidP="00626921">
      <w:pPr>
        <w:spacing w:after="0" w:line="240" w:lineRule="auto"/>
      </w:pPr>
    </w:p>
    <w:p w14:paraId="4FC45444" w14:textId="77777777" w:rsidR="00671DBB" w:rsidRPr="00E86978" w:rsidRDefault="005A352F" w:rsidP="002B1740">
      <w:pPr>
        <w:spacing w:after="0" w:line="240" w:lineRule="auto"/>
        <w:jc w:val="both"/>
      </w:pPr>
      <w:r w:rsidRPr="00E86978">
        <w:rPr>
          <w:b/>
        </w:rPr>
        <w:t>Centres d’intérêts, compétences </w:t>
      </w:r>
      <w:r w:rsidR="00E3459D" w:rsidRPr="00E86978">
        <w:rPr>
          <w:b/>
          <w:i/>
        </w:rPr>
        <w:t>(à sou</w:t>
      </w:r>
      <w:r w:rsidR="00BA0A79" w:rsidRPr="00E86978">
        <w:rPr>
          <w:b/>
          <w:i/>
        </w:rPr>
        <w:t>ligner</w:t>
      </w:r>
      <w:proofErr w:type="gramStart"/>
      <w:r w:rsidR="00BA0A79" w:rsidRPr="00E86978">
        <w:rPr>
          <w:b/>
          <w:i/>
        </w:rPr>
        <w:t>)</w:t>
      </w:r>
      <w:r w:rsidRPr="00E86978">
        <w:rPr>
          <w:b/>
        </w:rPr>
        <w:t>:</w:t>
      </w:r>
      <w:proofErr w:type="gramEnd"/>
      <w:r w:rsidRPr="00E86978">
        <w:t xml:space="preserve"> archéologie, histoire, préhistoire, géobiologie, géologie, minéralogie, numismatique, architecture, </w:t>
      </w:r>
      <w:r w:rsidR="000D370F" w:rsidRPr="00E86978">
        <w:t xml:space="preserve">dessin, infographie, CAO, </w:t>
      </w:r>
      <w:r w:rsidR="00BA0A79" w:rsidRPr="00E86978">
        <w:t>réhabilitation de petits ouvrages</w:t>
      </w:r>
      <w:r w:rsidR="004D4C63">
        <w:t xml:space="preserve">, objets et outils anciens, </w:t>
      </w:r>
      <w:r w:rsidR="004D4C63" w:rsidRPr="00E86978">
        <w:t xml:space="preserve">gestion site internet, </w:t>
      </w:r>
      <w:r w:rsidR="004D4C63">
        <w:t>communication</w:t>
      </w:r>
      <w:r w:rsidR="00216F4E" w:rsidRPr="00E86978">
        <w:t xml:space="preserve"> </w:t>
      </w:r>
      <w:r w:rsidR="000D370F" w:rsidRPr="00E86978">
        <w:t>…</w:t>
      </w:r>
      <w:r w:rsidR="005353F0" w:rsidRPr="00E86978">
        <w:t>……</w:t>
      </w:r>
      <w:r w:rsidR="00216F4E" w:rsidRPr="00E86978">
        <w:t xml:space="preserve"> </w:t>
      </w:r>
      <w:r w:rsidR="000D370F" w:rsidRPr="00E86978">
        <w:t>etc</w:t>
      </w:r>
      <w:r w:rsidR="004D4C63">
        <w:t>.</w:t>
      </w:r>
    </w:p>
    <w:p w14:paraId="39E1A22D" w14:textId="77777777" w:rsidR="007D60A3" w:rsidRPr="00E86978" w:rsidRDefault="007D60A3" w:rsidP="007D60A3">
      <w:pPr>
        <w:spacing w:after="0" w:line="240" w:lineRule="auto"/>
      </w:pPr>
    </w:p>
    <w:p w14:paraId="20175A49" w14:textId="77777777" w:rsidR="00216F4E" w:rsidRDefault="00BA0A79">
      <w:r w:rsidRPr="00E86978">
        <w:t>Date</w:t>
      </w:r>
      <w:proofErr w:type="gramStart"/>
      <w:r w:rsidRPr="00E86978">
        <w:t> :…</w:t>
      </w:r>
      <w:proofErr w:type="gramEnd"/>
      <w:r w:rsidRPr="00E86978">
        <w:t>………………………………………….</w:t>
      </w:r>
      <w:r w:rsidR="00626921" w:rsidRPr="00E86978">
        <w:tab/>
        <w:t xml:space="preserve">                                             Signature</w:t>
      </w:r>
    </w:p>
    <w:p w14:paraId="3AEF765D" w14:textId="77777777" w:rsidR="00E86978" w:rsidRDefault="00E86978"/>
    <w:p w14:paraId="0F9CB171" w14:textId="77777777" w:rsidR="00642ED4" w:rsidRPr="00642ED4" w:rsidRDefault="00642ED4" w:rsidP="00642ED4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642ED4">
        <w:rPr>
          <w:i/>
          <w:sz w:val="20"/>
          <w:szCs w:val="20"/>
        </w:rPr>
        <w:t>Exercice allant du 1</w:t>
      </w:r>
      <w:r w:rsidRPr="00642ED4">
        <w:rPr>
          <w:i/>
          <w:sz w:val="20"/>
          <w:szCs w:val="20"/>
          <w:vertAlign w:val="superscript"/>
        </w:rPr>
        <w:t>er</w:t>
      </w:r>
      <w:r w:rsidRPr="00642ED4">
        <w:rPr>
          <w:i/>
          <w:sz w:val="20"/>
          <w:szCs w:val="20"/>
        </w:rPr>
        <w:t xml:space="preserve"> septembre au 31 août de l’année suivante</w:t>
      </w:r>
    </w:p>
    <w:p w14:paraId="095005DC" w14:textId="77777777" w:rsidR="008444AF" w:rsidRDefault="008444A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5DFD792D" w14:textId="77777777" w:rsidR="00E86978" w:rsidRDefault="00E86978" w:rsidP="00D8703E">
      <w:pPr>
        <w:spacing w:after="0"/>
        <w:rPr>
          <w:b/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60283BE" wp14:editId="1984D496">
            <wp:extent cx="1532466" cy="413131"/>
            <wp:effectExtent l="0" t="0" r="0" b="6350"/>
            <wp:docPr id="5" name="Image 5" descr="D:\ACTIVITES\HISTOIRE_PATRIMOINE\Asso Histoire_Patrimoine_Hillion\Eléments juridiques\Blason_logo_cachet\documents définitifs\logo-en-tête-noir-et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TIVITES\HISTOIRE_PATRIMOINE\Asso Histoire_Patrimoine_Hillion\Eléments juridiques\Blason_logo_cachet\documents définitifs\logo-en-tête-noir-et-bla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19" cy="4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8C49" w14:textId="77777777" w:rsidR="00380670" w:rsidRDefault="00380670" w:rsidP="00D8703E">
      <w:pPr>
        <w:spacing w:after="0"/>
        <w:rPr>
          <w:noProof/>
          <w:sz w:val="18"/>
          <w:szCs w:val="18"/>
          <w:lang w:eastAsia="fr-FR"/>
        </w:rPr>
      </w:pPr>
      <w:r w:rsidRPr="00380670">
        <w:rPr>
          <w:noProof/>
          <w:sz w:val="18"/>
          <w:szCs w:val="18"/>
          <w:lang w:eastAsia="fr-FR"/>
        </w:rPr>
        <w:t>Mairie de Hillion – 2 rue de la Tour du Fa – 22120 HILLION</w:t>
      </w:r>
    </w:p>
    <w:p w14:paraId="0EF8BDAA" w14:textId="77777777" w:rsidR="00D8703E" w:rsidRPr="00380670" w:rsidRDefault="00D8703E" w:rsidP="00D8703E">
      <w:pPr>
        <w:spacing w:after="0"/>
        <w:rPr>
          <w:noProof/>
          <w:sz w:val="18"/>
          <w:szCs w:val="18"/>
          <w:lang w:eastAsia="fr-FR"/>
        </w:rPr>
      </w:pPr>
    </w:p>
    <w:p w14:paraId="7790E0DF" w14:textId="4DC6E7A0" w:rsidR="008444AF" w:rsidRPr="00E86978" w:rsidRDefault="005353F0" w:rsidP="005353F0">
      <w:pPr>
        <w:jc w:val="center"/>
        <w:rPr>
          <w:b/>
          <w:noProof/>
          <w:sz w:val="24"/>
          <w:szCs w:val="24"/>
          <w:lang w:eastAsia="fr-FR"/>
        </w:rPr>
      </w:pPr>
      <w:r w:rsidRPr="00E86978">
        <w:rPr>
          <w:b/>
          <w:noProof/>
          <w:sz w:val="24"/>
          <w:szCs w:val="24"/>
          <w:lang w:eastAsia="fr-FR"/>
        </w:rPr>
        <w:t>REC</w:t>
      </w:r>
      <w:r w:rsidR="006161EA">
        <w:rPr>
          <w:b/>
          <w:noProof/>
          <w:sz w:val="24"/>
          <w:szCs w:val="24"/>
          <w:lang w:eastAsia="fr-FR"/>
        </w:rPr>
        <w:t>EPISSE -  Adhésion exercice 20</w:t>
      </w:r>
      <w:r w:rsidR="009C0424">
        <w:rPr>
          <w:b/>
          <w:noProof/>
          <w:sz w:val="24"/>
          <w:szCs w:val="24"/>
          <w:lang w:eastAsia="fr-FR"/>
        </w:rPr>
        <w:t>20</w:t>
      </w:r>
      <w:r w:rsidR="006161EA">
        <w:rPr>
          <w:b/>
          <w:noProof/>
          <w:sz w:val="24"/>
          <w:szCs w:val="24"/>
          <w:lang w:eastAsia="fr-FR"/>
        </w:rPr>
        <w:t>-20</w:t>
      </w:r>
      <w:r w:rsidR="007554B2">
        <w:rPr>
          <w:b/>
          <w:noProof/>
          <w:sz w:val="24"/>
          <w:szCs w:val="24"/>
          <w:lang w:eastAsia="fr-FR"/>
        </w:rPr>
        <w:t>2</w:t>
      </w:r>
      <w:r w:rsidR="009C0424">
        <w:rPr>
          <w:b/>
          <w:noProof/>
          <w:sz w:val="24"/>
          <w:szCs w:val="24"/>
          <w:lang w:eastAsia="fr-FR"/>
        </w:rPr>
        <w:t>1</w:t>
      </w:r>
    </w:p>
    <w:p w14:paraId="0C0FBB1C" w14:textId="77777777" w:rsidR="005353F0" w:rsidRPr="00E86978" w:rsidRDefault="005353F0" w:rsidP="005353F0">
      <w:pPr>
        <w:spacing w:after="120" w:line="240" w:lineRule="auto"/>
      </w:pPr>
      <w:r w:rsidRPr="00E86978">
        <w:t>Nom et prénom</w:t>
      </w:r>
      <w:proofErr w:type="gramStart"/>
      <w:r w:rsidRPr="00E86978">
        <w:t> :…</w:t>
      </w:r>
      <w:proofErr w:type="gramEnd"/>
      <w:r w:rsidRPr="00E86978">
        <w:t>……………………………………………………………………………………………………………………….</w:t>
      </w:r>
    </w:p>
    <w:p w14:paraId="5289CA75" w14:textId="77777777" w:rsidR="005353F0" w:rsidRPr="00E86978" w:rsidRDefault="005353F0" w:rsidP="005353F0">
      <w:pPr>
        <w:tabs>
          <w:tab w:val="left" w:pos="7088"/>
        </w:tabs>
        <w:spacing w:after="120" w:line="240" w:lineRule="auto"/>
      </w:pPr>
      <w:r w:rsidRPr="00E86978">
        <w:t>Adhésion en date du</w:t>
      </w:r>
      <w:proofErr w:type="gramStart"/>
      <w:r w:rsidRPr="00E86978">
        <w:t> :…</w:t>
      </w:r>
      <w:proofErr w:type="gramEnd"/>
      <w:r w:rsidRPr="00E86978">
        <w:t>…………………………</w:t>
      </w:r>
      <w:r w:rsidRPr="00E86978">
        <w:tab/>
        <w:t>Le Trésorier</w:t>
      </w:r>
    </w:p>
    <w:p w14:paraId="0B28C792" w14:textId="77777777" w:rsidR="00500B5B" w:rsidRDefault="00500B5B" w:rsidP="005353F0">
      <w:pPr>
        <w:tabs>
          <w:tab w:val="left" w:pos="7088"/>
        </w:tabs>
        <w:spacing w:after="120" w:line="240" w:lineRule="auto"/>
        <w:rPr>
          <w:sz w:val="20"/>
          <w:szCs w:val="20"/>
        </w:rPr>
      </w:pPr>
    </w:p>
    <w:p w14:paraId="367CD015" w14:textId="2957163E" w:rsidR="00380670" w:rsidRPr="00377BA4" w:rsidRDefault="00377BA4" w:rsidP="005353F0">
      <w:pPr>
        <w:tabs>
          <w:tab w:val="left" w:pos="7088"/>
        </w:tabs>
        <w:spacing w:after="120" w:line="240" w:lineRule="auto"/>
        <w:rPr>
          <w:sz w:val="20"/>
          <w:szCs w:val="20"/>
        </w:rPr>
      </w:pPr>
      <w:hyperlink r:id="rId6" w:history="1">
        <w:r w:rsidRPr="00377BA4">
          <w:rPr>
            <w:rStyle w:val="Lienhypertexte"/>
            <w:color w:val="auto"/>
            <w:sz w:val="20"/>
            <w:szCs w:val="20"/>
            <w:u w:val="none"/>
          </w:rPr>
          <w:t>hph.hillion@gmail.com</w:t>
        </w:r>
      </w:hyperlink>
    </w:p>
    <w:p w14:paraId="7D763455" w14:textId="5F160058" w:rsidR="00377BA4" w:rsidRPr="008444AF" w:rsidRDefault="00377BA4" w:rsidP="005353F0">
      <w:pPr>
        <w:tabs>
          <w:tab w:val="left" w:pos="7088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www.histoire-patrimoine-hillion.fr</w:t>
      </w:r>
    </w:p>
    <w:p w14:paraId="6D477743" w14:textId="77777777" w:rsidR="00A70D75" w:rsidRDefault="00A70D7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9B74A09" w14:textId="77777777" w:rsidR="00E3459D" w:rsidRDefault="00E3459D" w:rsidP="00E3459D">
      <w:pPr>
        <w:rPr>
          <w:b/>
          <w:sz w:val="36"/>
          <w:szCs w:val="36"/>
        </w:rPr>
      </w:pPr>
    </w:p>
    <w:sectPr w:rsidR="00E3459D" w:rsidSect="00E3459D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F0AA6"/>
    <w:multiLevelType w:val="hybridMultilevel"/>
    <w:tmpl w:val="541881FE"/>
    <w:lvl w:ilvl="0" w:tplc="A1A25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A"/>
    <w:rsid w:val="000D370F"/>
    <w:rsid w:val="00121563"/>
    <w:rsid w:val="00202273"/>
    <w:rsid w:val="00216F4E"/>
    <w:rsid w:val="0026746E"/>
    <w:rsid w:val="002B1740"/>
    <w:rsid w:val="00376AD9"/>
    <w:rsid w:val="00377BA4"/>
    <w:rsid w:val="003803DA"/>
    <w:rsid w:val="00380670"/>
    <w:rsid w:val="004D4C63"/>
    <w:rsid w:val="00500B5B"/>
    <w:rsid w:val="005353F0"/>
    <w:rsid w:val="005A352F"/>
    <w:rsid w:val="006161EA"/>
    <w:rsid w:val="00626921"/>
    <w:rsid w:val="0063235F"/>
    <w:rsid w:val="00642ED4"/>
    <w:rsid w:val="00671DBB"/>
    <w:rsid w:val="00746A52"/>
    <w:rsid w:val="007554B2"/>
    <w:rsid w:val="0076234A"/>
    <w:rsid w:val="007B609A"/>
    <w:rsid w:val="007D60A3"/>
    <w:rsid w:val="007F4D04"/>
    <w:rsid w:val="008444AF"/>
    <w:rsid w:val="00893D36"/>
    <w:rsid w:val="00921E04"/>
    <w:rsid w:val="009C0424"/>
    <w:rsid w:val="00A410AE"/>
    <w:rsid w:val="00A70D75"/>
    <w:rsid w:val="00B239C1"/>
    <w:rsid w:val="00BA0A79"/>
    <w:rsid w:val="00BD44C4"/>
    <w:rsid w:val="00C27839"/>
    <w:rsid w:val="00D8703E"/>
    <w:rsid w:val="00DD577E"/>
    <w:rsid w:val="00E0300A"/>
    <w:rsid w:val="00E3459D"/>
    <w:rsid w:val="00E86978"/>
    <w:rsid w:val="00E90618"/>
    <w:rsid w:val="00EC4F73"/>
    <w:rsid w:val="00F9344D"/>
    <w:rsid w:val="00FB095E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B71"/>
  <w15:docId w15:val="{0CE65C18-9FBD-46BD-AFFD-5B0897E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1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5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2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7B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h.hill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cp:lastPrinted>2020-07-21T07:26:00Z</cp:lastPrinted>
  <dcterms:created xsi:type="dcterms:W3CDTF">2020-07-21T07:26:00Z</dcterms:created>
  <dcterms:modified xsi:type="dcterms:W3CDTF">2020-10-09T09:51:00Z</dcterms:modified>
</cp:coreProperties>
</file>